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97F" w:rsidRPr="007249B9" w:rsidRDefault="007249B9" w:rsidP="007249B9">
      <w:pPr>
        <w:widowControl/>
        <w:spacing w:line="540" w:lineRule="exact"/>
        <w:ind w:left="2200" w:hangingChars="500" w:hanging="2200"/>
        <w:rPr>
          <w:rFonts w:eastAsia="方正仿宋简体"/>
          <w:b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2014年度“新东方西部特困大学生专项助学金”推荐人选登记表</w:t>
      </w:r>
    </w:p>
    <w:tbl>
      <w:tblPr>
        <w:tblpPr w:leftFromText="180" w:rightFromText="180" w:topFromText="100" w:bottomFromText="100" w:vertAnchor="text" w:horzAnchor="margin" w:tblpX="108" w:tblpY="158"/>
        <w:tblW w:w="8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720"/>
        <w:gridCol w:w="1495"/>
        <w:gridCol w:w="840"/>
        <w:gridCol w:w="420"/>
        <w:gridCol w:w="375"/>
        <w:gridCol w:w="148"/>
        <w:gridCol w:w="422"/>
        <w:gridCol w:w="643"/>
        <w:gridCol w:w="195"/>
        <w:gridCol w:w="1535"/>
        <w:gridCol w:w="1418"/>
      </w:tblGrid>
      <w:tr w:rsidR="006E397F" w:rsidTr="007249B9">
        <w:trPr>
          <w:cantSplit/>
          <w:trHeight w:val="473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候选人姓名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Pr="00607A90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</w:rPr>
            </w:pPr>
            <w:proofErr w:type="gramStart"/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刘娇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女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1995.08.29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7249B9" w:rsidP="0036032A">
            <w:pPr>
              <w:widowControl/>
              <w:spacing w:line="400" w:lineRule="exac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eastAsia="方正仿宋简体"/>
                <w:b/>
                <w:kern w:val="0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6" type="#_x0000_t75" style="position:absolute;left:0;text-align:left;margin-left:12.15pt;margin-top:-107.55pt;width:73.6pt;height:107.1pt;z-index:-1;mso-wrap-distance-left:9pt;mso-wrap-distance-right:9pt;mso-position-horizontal-relative:text;mso-position-vertical-relative:text" wrapcoords="21592 -2 0 0 0 21600 21592 21602 8 21602 21600 21600 21600 0 8 -2 21592 -2">
                  <v:imagedata r:id="rId6" o:title="IMG_4432"/>
                  <w10:wrap type="tight"/>
                </v:shape>
              </w:pict>
            </w:r>
          </w:p>
        </w:tc>
      </w:tr>
      <w:tr w:rsidR="006E397F" w:rsidTr="007249B9">
        <w:trPr>
          <w:cantSplit/>
          <w:trHeight w:val="627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所在学校、</w:t>
            </w:r>
          </w:p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院系、年级</w:t>
            </w:r>
          </w:p>
        </w:tc>
        <w:tc>
          <w:tcPr>
            <w:tcW w:w="6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重庆师范大学政治学院（马克思主义学院）2014级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6E397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6E397F" w:rsidTr="007249B9">
        <w:trPr>
          <w:cantSplit/>
          <w:trHeight w:val="467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政治面貌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共青团员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民族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Pr="00607A90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汉族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籍贯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重庆奉节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6E397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6E397F" w:rsidTr="007249B9">
        <w:trPr>
          <w:cantSplit/>
          <w:trHeight w:val="771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邮政编码及通信地址</w:t>
            </w:r>
          </w:p>
        </w:tc>
        <w:tc>
          <w:tcPr>
            <w:tcW w:w="6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Pr="00607A90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404604 重庆市奉节县兴隆镇清泉村1组92号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6E397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6E397F" w:rsidTr="007249B9">
        <w:trPr>
          <w:cantSplit/>
          <w:trHeight w:val="480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固话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/手机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15202331002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E-mail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1395153635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@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qq.com</w:t>
            </w:r>
          </w:p>
        </w:tc>
      </w:tr>
      <w:tr w:rsidR="006E397F" w:rsidTr="007249B9">
        <w:trPr>
          <w:trHeight w:val="378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E397F" w:rsidRDefault="003C1DDD">
            <w:pPr>
              <w:spacing w:line="400" w:lineRule="exact"/>
              <w:ind w:left="113" w:right="113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家庭情况及在校表现</w:t>
            </w:r>
          </w:p>
        </w:tc>
        <w:tc>
          <w:tcPr>
            <w:tcW w:w="82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 w:rsidP="007249B9">
            <w:pPr>
              <w:widowControl/>
              <w:adjustRightInd w:val="0"/>
              <w:snapToGrid w:val="0"/>
              <w:spacing w:line="400" w:lineRule="exact"/>
              <w:ind w:firstLineChars="200" w:firstLine="480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我家位于重庆奉节的小山村中，那里交通不便，进出村里都用步行，每次上学都是先步行3个小时到镇上。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家里仅有的电器是一台14英寸的电视机。家里只有田地几亩，母亲常年经营着这片土地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，但由于山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村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中多自然灾害，收成年年不好。母亲因为常年的田间劳作，早出晚归，饮食不规律，患上了腰椎间盘突出和胃病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，医药费也成了一笔不小的开支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。父亲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年轻时曾生过一场大病，但由于家里无钱医治，一直高烧不退，最后导致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左眼失明，被评为国家四级残疾，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也是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由于这个缺陷，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父亲一直未被用人单位长用，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只得打一些零工，收入也是很微薄。</w:t>
            </w:r>
            <w:r w:rsidR="0036032A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家里的房子是土砌的，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今年九月初的暴雨</w:t>
            </w:r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带来的泥石流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把我们的房子摧毁了，</w:t>
            </w:r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虽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已在本地政府和亲戚的帮助下重修，但已经负债7万余元。我进入大学的学费</w:t>
            </w:r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和住宿费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也是借的贷款</w:t>
            </w:r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，暑假的时候我也自己去福建打工挣了一点生活费，为家里减轻了一点负担。在学校，我努力学习，从不迟到早退逃课，还积极参加社团活动，进入了院学生会做干事，工作认真负责，得到大家</w:t>
            </w:r>
            <w:bookmarkStart w:id="0" w:name="_GoBack"/>
            <w:bookmarkEnd w:id="0"/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认可。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今后我也一定会更加努</w:t>
            </w:r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力学习，回报资助我的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人</w:t>
            </w:r>
            <w:r w:rsidR="007249B9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，回报社会</w:t>
            </w:r>
            <w:r w:rsidRPr="00607A90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。诚望批准。</w:t>
            </w:r>
          </w:p>
        </w:tc>
      </w:tr>
      <w:tr w:rsidR="006E397F" w:rsidTr="007249B9">
        <w:trPr>
          <w:trHeight w:val="525"/>
        </w:trPr>
        <w:tc>
          <w:tcPr>
            <w:tcW w:w="4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学校意见</w:t>
            </w:r>
          </w:p>
        </w:tc>
        <w:tc>
          <w:tcPr>
            <w:tcW w:w="4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团省委意见</w:t>
            </w:r>
          </w:p>
        </w:tc>
      </w:tr>
      <w:tr w:rsidR="006E397F" w:rsidTr="007249B9">
        <w:trPr>
          <w:trHeight w:val="3294"/>
        </w:trPr>
        <w:tc>
          <w:tcPr>
            <w:tcW w:w="4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3C1DDD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 xml:space="preserve">                                 </w:t>
            </w:r>
          </w:p>
          <w:p w:rsidR="006E397F" w:rsidRDefault="006E397F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3C1DDD">
            <w:pPr>
              <w:spacing w:line="400" w:lineRule="exact"/>
              <w:ind w:firstLineChars="900" w:firstLine="216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6E397F" w:rsidRDefault="006E397F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ind w:firstLineChars="1300" w:firstLine="312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3C1DDD">
            <w:pPr>
              <w:spacing w:line="400" w:lineRule="exact"/>
              <w:ind w:firstLineChars="1300" w:firstLine="312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  月  日</w:t>
            </w:r>
          </w:p>
        </w:tc>
        <w:tc>
          <w:tcPr>
            <w:tcW w:w="4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7F" w:rsidRDefault="006E397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3C1DDD">
            <w:pPr>
              <w:spacing w:line="400" w:lineRule="exact"/>
              <w:ind w:leftChars="1007"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6E397F" w:rsidRDefault="006E397F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6E397F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6E397F" w:rsidRDefault="003C1DDD">
            <w:pPr>
              <w:spacing w:line="400" w:lineRule="exact"/>
              <w:ind w:firstLineChars="1300" w:firstLine="312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  月  日</w:t>
            </w:r>
          </w:p>
        </w:tc>
      </w:tr>
    </w:tbl>
    <w:p w:rsidR="006E397F" w:rsidRDefault="006E397F"/>
    <w:sectPr w:rsidR="006E3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44D"/>
    <w:rsid w:val="00107676"/>
    <w:rsid w:val="0018744D"/>
    <w:rsid w:val="0036032A"/>
    <w:rsid w:val="003A7852"/>
    <w:rsid w:val="003B078F"/>
    <w:rsid w:val="003C1DDD"/>
    <w:rsid w:val="00565128"/>
    <w:rsid w:val="005B499D"/>
    <w:rsid w:val="00607A90"/>
    <w:rsid w:val="006E397F"/>
    <w:rsid w:val="007249B9"/>
    <w:rsid w:val="007F2753"/>
    <w:rsid w:val="00C778F0"/>
    <w:rsid w:val="3746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2014年度“新东方西部特困大学生专项助学金”推荐人选登记表</dc:title>
  <dc:creator>微软用户</dc:creator>
  <cp:lastModifiedBy>微软用户</cp:lastModifiedBy>
  <cp:revision>4</cp:revision>
  <cp:lastPrinted>2014-12-04T05:16:00Z</cp:lastPrinted>
  <dcterms:created xsi:type="dcterms:W3CDTF">2014-12-04T02:42:00Z</dcterms:created>
  <dcterms:modified xsi:type="dcterms:W3CDTF">2014-12-16T07:58:00Z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